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61" w:rsidRDefault="00DB2FB9">
      <w:bookmarkStart w:id="0" w:name="_GoBack"/>
      <w:bookmarkEnd w:id="0"/>
      <w:r w:rsidRPr="00DB2FB9">
        <w:t>English 10</w:t>
      </w:r>
      <w:r>
        <w:rPr>
          <w:i/>
        </w:rPr>
        <w:t xml:space="preserve"> </w:t>
      </w:r>
      <w:r w:rsidRPr="00DB2FB9">
        <w:rPr>
          <w:i/>
        </w:rPr>
        <w:t>Into the Wild</w:t>
      </w:r>
      <w:r>
        <w:t xml:space="preserve"> Vocabulary Assignment #1</w:t>
      </w:r>
    </w:p>
    <w:p w:rsidR="00DB2FB9" w:rsidRDefault="00DB2FB9"/>
    <w:p w:rsidR="00DB2FB9" w:rsidRDefault="00DB2FB9">
      <w:r>
        <w:t xml:space="preserve">Use fifteen vocabulary words in a list poem about Chris </w:t>
      </w:r>
      <w:proofErr w:type="spellStart"/>
      <w:r>
        <w:t>McCandless</w:t>
      </w:r>
      <w:proofErr w:type="spellEnd"/>
      <w:r>
        <w:t xml:space="preserve">. Use the model from Frost and Whitman in the last unit for reference. Focus on imagery.  Underline the vocabulary words. Label the imagery. </w:t>
      </w:r>
    </w:p>
    <w:p w:rsidR="00DB2FB9" w:rsidRDefault="00DB2FB9"/>
    <w:p w:rsidR="00DB2FB9" w:rsidRDefault="00DB2FB9">
      <w:r>
        <w:t xml:space="preserve">Use another fifteen vocabulary words in a poem about </w:t>
      </w:r>
      <w:r w:rsidRPr="00DB2FB9">
        <w:rPr>
          <w:i/>
        </w:rPr>
        <w:t>Into the Wild</w:t>
      </w:r>
      <w:r>
        <w:t xml:space="preserve"> in a form of your choosing. Include at least four figurative devices in your poem. Underline the vocabulary words. Label the figurative devices. </w:t>
      </w:r>
    </w:p>
    <w:sectPr w:rsidR="00DB2FB9" w:rsidSect="00A119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B9"/>
    <w:rsid w:val="00A11952"/>
    <w:rsid w:val="00DB2FB9"/>
    <w:rsid w:val="00F8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2FC1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403</Characters>
  <Application>Microsoft Macintosh Word</Application>
  <DocSecurity>0</DocSecurity>
  <Lines>3</Lines>
  <Paragraphs>1</Paragraphs>
  <ScaleCrop>false</ScaleCrop>
  <Company>KHS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Kendalynn Sutton</dc:creator>
  <cp:keywords/>
  <dc:description/>
  <cp:lastModifiedBy>Kendalynn Sutton</cp:lastModifiedBy>
  <cp:revision>1</cp:revision>
  <dcterms:created xsi:type="dcterms:W3CDTF">2014-04-07T02:31:00Z</dcterms:created>
  <dcterms:modified xsi:type="dcterms:W3CDTF">2014-04-07T02:44:00Z</dcterms:modified>
</cp:coreProperties>
</file>